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77E2" w:rsidRDefault="00EF77E2">
      <w:pPr>
        <w:spacing w:after="0" w:line="264" w:lineRule="auto"/>
        <w:ind w:left="120"/>
        <w:jc w:val="both"/>
        <w:rPr>
          <w:rFonts w:ascii="Times New Roman" w:hAnsi="Times New Roman"/>
          <w:b/>
          <w:color w:val="000000"/>
          <w:sz w:val="28"/>
          <w:lang w:val="ru-RU"/>
        </w:rPr>
      </w:pPr>
      <w:bookmarkStart w:id="0" w:name="block-36785304"/>
    </w:p>
    <w:p w:rsidR="00075FF1" w:rsidRPr="00735EE5" w:rsidRDefault="000C28FE">
      <w:pPr>
        <w:spacing w:after="0" w:line="264" w:lineRule="auto"/>
        <w:ind w:left="120"/>
        <w:jc w:val="both"/>
        <w:rPr>
          <w:lang w:val="ru-RU"/>
        </w:rPr>
      </w:pPr>
      <w:r w:rsidRPr="00735EE5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:rsidR="00075FF1" w:rsidRPr="00735EE5" w:rsidRDefault="00075FF1">
      <w:pPr>
        <w:spacing w:after="0" w:line="264" w:lineRule="auto"/>
        <w:ind w:left="120"/>
        <w:jc w:val="both"/>
        <w:rPr>
          <w:lang w:val="ru-RU"/>
        </w:rPr>
      </w:pP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 xml:space="preserve"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</w:t>
      </w:r>
      <w:r w:rsidRPr="00735EE5">
        <w:rPr>
          <w:rFonts w:ascii="Times New Roman" w:hAnsi="Times New Roman"/>
          <w:color w:val="000000"/>
          <w:sz w:val="28"/>
          <w:lang w:val="ru-RU"/>
        </w:rPr>
        <w:lastRenderedPageBreak/>
        <w:t>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:rsidR="00075FF1" w:rsidRPr="00735EE5" w:rsidRDefault="000C28FE">
      <w:pPr>
        <w:spacing w:after="0" w:line="264" w:lineRule="auto"/>
        <w:ind w:firstLine="600"/>
        <w:jc w:val="both"/>
        <w:rPr>
          <w:lang w:val="ru-RU"/>
        </w:rPr>
      </w:pPr>
      <w:r w:rsidRPr="00735EE5">
        <w:rPr>
          <w:rFonts w:ascii="Times New Roman" w:hAnsi="Times New Roman"/>
          <w:color w:val="000000"/>
          <w:sz w:val="28"/>
          <w:lang w:val="ru-RU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:rsidR="00075FF1" w:rsidRPr="00735EE5" w:rsidRDefault="000C28FE" w:rsidP="001C1644">
      <w:pPr>
        <w:spacing w:after="0" w:line="264" w:lineRule="auto"/>
        <w:ind w:firstLine="600"/>
        <w:jc w:val="both"/>
        <w:rPr>
          <w:lang w:val="ru-RU"/>
        </w:rPr>
        <w:sectPr w:rsidR="00075FF1" w:rsidRPr="00735EE5">
          <w:pgSz w:w="11906" w:h="16383"/>
          <w:pgMar w:top="1134" w:right="850" w:bottom="1134" w:left="1701" w:header="720" w:footer="720" w:gutter="0"/>
          <w:cols w:space="720"/>
        </w:sectPr>
      </w:pPr>
      <w:bookmarkStart w:id="1" w:name="b3c9237e-6172-48ee-b1c7-f6774da89513"/>
      <w:r w:rsidRPr="00735EE5">
        <w:rPr>
          <w:rFonts w:ascii="Times New Roman" w:hAnsi="Times New Roman"/>
          <w:color w:val="000000"/>
          <w:sz w:val="28"/>
          <w:lang w:val="ru-RU"/>
        </w:rPr>
        <w:t>На изучение учебного курса «Вероятность и статистика» отводится 102 часа: в 7 классе – 34 часа (1 час в неделю), в 8 классе – 34 часа (1 час в неделю), в 9 классе – 34 часа (1 час в неделю).</w:t>
      </w:r>
      <w:bookmarkStart w:id="2" w:name="_GoBack"/>
      <w:bookmarkEnd w:id="1"/>
      <w:bookmarkEnd w:id="2"/>
    </w:p>
    <w:bookmarkEnd w:id="0"/>
    <w:p w:rsidR="000C28FE" w:rsidRPr="00735EE5" w:rsidRDefault="000C28FE" w:rsidP="001C1644">
      <w:pPr>
        <w:spacing w:after="0" w:line="264" w:lineRule="auto"/>
        <w:jc w:val="both"/>
        <w:rPr>
          <w:lang w:val="ru-RU"/>
        </w:rPr>
      </w:pPr>
    </w:p>
    <w:sectPr w:rsidR="000C28FE" w:rsidRPr="00735EE5" w:rsidSect="001C1644">
      <w:pgSz w:w="11906" w:h="16383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1A470C2"/>
    <w:multiLevelType w:val="multilevel"/>
    <w:tmpl w:val="25F46B7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66F51AB"/>
    <w:multiLevelType w:val="multilevel"/>
    <w:tmpl w:val="87DC8E12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726086F"/>
    <w:multiLevelType w:val="multilevel"/>
    <w:tmpl w:val="7A92B8C4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56C2892"/>
    <w:multiLevelType w:val="multilevel"/>
    <w:tmpl w:val="25AEED1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39549A7"/>
    <w:multiLevelType w:val="multilevel"/>
    <w:tmpl w:val="9FF4F84E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751751DC"/>
    <w:multiLevelType w:val="multilevel"/>
    <w:tmpl w:val="7CCC12EA"/>
    <w:lvl w:ilvl="0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1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FF1"/>
    <w:rsid w:val="00075FF1"/>
    <w:rsid w:val="000C28FE"/>
    <w:rsid w:val="001C1644"/>
    <w:rsid w:val="006C5A4A"/>
    <w:rsid w:val="00735EE5"/>
    <w:rsid w:val="00C17EE3"/>
    <w:rsid w:val="00EF77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3804AC"/>
  <w15:docId w15:val="{208B29A8-5EBC-4C62-ABFD-B82E01A289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591</Words>
  <Characters>3371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kissoh</dc:creator>
  <cp:lastModifiedBy>kissoh</cp:lastModifiedBy>
  <cp:revision>10</cp:revision>
  <dcterms:created xsi:type="dcterms:W3CDTF">2024-09-02T08:36:00Z</dcterms:created>
  <dcterms:modified xsi:type="dcterms:W3CDTF">2024-09-06T11:48:00Z</dcterms:modified>
</cp:coreProperties>
</file>